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E9B5" w14:textId="06016BE8" w:rsidR="008D04DF" w:rsidRPr="00D4208A" w:rsidRDefault="00B328BA" w:rsidP="00B328BA">
      <w:pPr>
        <w:jc w:val="center"/>
        <w:rPr>
          <w:b/>
          <w:bCs/>
          <w:sz w:val="28"/>
          <w:szCs w:val="28"/>
        </w:rPr>
      </w:pPr>
      <w:r w:rsidRPr="00D4208A">
        <w:rPr>
          <w:b/>
          <w:bCs/>
          <w:sz w:val="28"/>
          <w:szCs w:val="28"/>
        </w:rPr>
        <w:t>Resultatliste, Telenorkarusellen, Laksvatn skiskytterlag 2023</w:t>
      </w:r>
    </w:p>
    <w:p w14:paraId="381C1C69" w14:textId="54D13AB8" w:rsidR="00B328BA" w:rsidRPr="002413DB" w:rsidRDefault="00B328BA" w:rsidP="00B328BA">
      <w:pPr>
        <w:jc w:val="center"/>
        <w:rPr>
          <w:b/>
          <w:bCs/>
          <w:sz w:val="28"/>
          <w:szCs w:val="28"/>
        </w:rPr>
      </w:pPr>
      <w:r w:rsidRPr="002413DB">
        <w:rPr>
          <w:b/>
          <w:bCs/>
          <w:sz w:val="28"/>
          <w:szCs w:val="28"/>
        </w:rPr>
        <w:t>Dato:</w:t>
      </w:r>
      <w:r w:rsidR="00D4208A" w:rsidRPr="002413DB">
        <w:rPr>
          <w:b/>
          <w:bCs/>
          <w:sz w:val="28"/>
          <w:szCs w:val="28"/>
        </w:rPr>
        <w:t xml:space="preserve"> </w:t>
      </w:r>
      <w:r w:rsidR="002413DB" w:rsidRPr="002413DB">
        <w:rPr>
          <w:b/>
          <w:bCs/>
          <w:sz w:val="28"/>
          <w:szCs w:val="28"/>
        </w:rPr>
        <w:t>16/2-23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2176"/>
      </w:tblGrid>
      <w:tr w:rsidR="002413DB" w:rsidRPr="00B328BA" w14:paraId="1EB21E70" w14:textId="57ADB9AF" w:rsidTr="002413DB">
        <w:tc>
          <w:tcPr>
            <w:tcW w:w="1271" w:type="dxa"/>
            <w:shd w:val="clear" w:color="auto" w:fill="E7E6E6" w:themeFill="background2"/>
          </w:tcPr>
          <w:p w14:paraId="15615286" w14:textId="1E55F367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770" w:type="dxa"/>
            <w:shd w:val="clear" w:color="auto" w:fill="E7E6E6" w:themeFill="background2"/>
          </w:tcPr>
          <w:p w14:paraId="51A78F4F" w14:textId="77F8269C" w:rsidR="002413DB" w:rsidRPr="00B328BA" w:rsidRDefault="002413DB" w:rsidP="00B328BA">
            <w:pPr>
              <w:rPr>
                <w:sz w:val="28"/>
                <w:szCs w:val="28"/>
              </w:rPr>
            </w:pPr>
            <w:r w:rsidRPr="00B328BA">
              <w:rPr>
                <w:sz w:val="28"/>
                <w:szCs w:val="28"/>
              </w:rPr>
              <w:t xml:space="preserve">Navn </w:t>
            </w:r>
          </w:p>
        </w:tc>
        <w:tc>
          <w:tcPr>
            <w:tcW w:w="2176" w:type="dxa"/>
            <w:shd w:val="clear" w:color="auto" w:fill="E7E6E6" w:themeFill="background2"/>
          </w:tcPr>
          <w:p w14:paraId="3EB965EF" w14:textId="1505A4C3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Tid </w:t>
            </w:r>
          </w:p>
        </w:tc>
      </w:tr>
      <w:tr w:rsidR="002413DB" w:rsidRPr="00B328BA" w14:paraId="55A44848" w14:textId="69886939" w:rsidTr="002413DB">
        <w:tc>
          <w:tcPr>
            <w:tcW w:w="1271" w:type="dxa"/>
          </w:tcPr>
          <w:p w14:paraId="32466EAD" w14:textId="3F35C25D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14:paraId="5310C155" w14:textId="1B87CF7F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Ulrik Hemmingsen </w:t>
            </w:r>
          </w:p>
        </w:tc>
        <w:tc>
          <w:tcPr>
            <w:tcW w:w="2176" w:type="dxa"/>
          </w:tcPr>
          <w:p w14:paraId="3139A306" w14:textId="7C1AC47D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15.23</w:t>
            </w:r>
          </w:p>
        </w:tc>
      </w:tr>
      <w:tr w:rsidR="002413DB" w:rsidRPr="00B328BA" w14:paraId="783AFF02" w14:textId="0B2FE590" w:rsidTr="002413DB">
        <w:tc>
          <w:tcPr>
            <w:tcW w:w="1271" w:type="dxa"/>
          </w:tcPr>
          <w:p w14:paraId="1A75D79D" w14:textId="5B6DFDD9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70" w:type="dxa"/>
          </w:tcPr>
          <w:p w14:paraId="35DD5344" w14:textId="0FBF79BB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Eline Skogli</w:t>
            </w:r>
          </w:p>
        </w:tc>
        <w:tc>
          <w:tcPr>
            <w:tcW w:w="2176" w:type="dxa"/>
          </w:tcPr>
          <w:p w14:paraId="47868A9F" w14:textId="33F5E7D4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2413DB" w:rsidRPr="00B328BA" w14:paraId="05182131" w14:textId="0F80D047" w:rsidTr="002413DB">
        <w:tc>
          <w:tcPr>
            <w:tcW w:w="1271" w:type="dxa"/>
          </w:tcPr>
          <w:p w14:paraId="0A55D914" w14:textId="19A1D9D4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70" w:type="dxa"/>
          </w:tcPr>
          <w:p w14:paraId="1A7596BB" w14:textId="79D137C1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 Skogli</w:t>
            </w:r>
          </w:p>
        </w:tc>
        <w:tc>
          <w:tcPr>
            <w:tcW w:w="2176" w:type="dxa"/>
          </w:tcPr>
          <w:p w14:paraId="5BC2F774" w14:textId="158AACC5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</w:tr>
      <w:tr w:rsidR="002413DB" w:rsidRPr="00B328BA" w14:paraId="5583C8B1" w14:textId="619BF7CD" w:rsidTr="002413DB">
        <w:tc>
          <w:tcPr>
            <w:tcW w:w="1271" w:type="dxa"/>
          </w:tcPr>
          <w:p w14:paraId="09BDFADE" w14:textId="36F95A18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70" w:type="dxa"/>
          </w:tcPr>
          <w:p w14:paraId="584DD49D" w14:textId="7398CEB9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Oda Marie S Russenes </w:t>
            </w:r>
          </w:p>
        </w:tc>
        <w:tc>
          <w:tcPr>
            <w:tcW w:w="2176" w:type="dxa"/>
          </w:tcPr>
          <w:p w14:paraId="377E6B6F" w14:textId="41C78502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2413DB" w:rsidRPr="00B328BA" w14:paraId="519EDB25" w14:textId="07EC53C0" w:rsidTr="002413DB">
        <w:tc>
          <w:tcPr>
            <w:tcW w:w="1271" w:type="dxa"/>
          </w:tcPr>
          <w:p w14:paraId="3BB70A9D" w14:textId="5B1A0440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70" w:type="dxa"/>
          </w:tcPr>
          <w:p w14:paraId="781EFA7B" w14:textId="68658E39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Othelian Antonsen</w:t>
            </w:r>
          </w:p>
        </w:tc>
        <w:tc>
          <w:tcPr>
            <w:tcW w:w="2176" w:type="dxa"/>
          </w:tcPr>
          <w:p w14:paraId="105598BC" w14:textId="153B5803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</w:tr>
      <w:tr w:rsidR="002413DB" w:rsidRPr="00B328BA" w14:paraId="4BBDED8F" w14:textId="3ED12FAD" w:rsidTr="002413DB">
        <w:tc>
          <w:tcPr>
            <w:tcW w:w="1271" w:type="dxa"/>
          </w:tcPr>
          <w:p w14:paraId="5649F301" w14:textId="62010F97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70" w:type="dxa"/>
          </w:tcPr>
          <w:p w14:paraId="6DFC6206" w14:textId="35CFBF84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Wilhelm Antonsen</w:t>
            </w:r>
          </w:p>
        </w:tc>
        <w:tc>
          <w:tcPr>
            <w:tcW w:w="2176" w:type="dxa"/>
          </w:tcPr>
          <w:p w14:paraId="7A1ECF58" w14:textId="644C351D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11.54</w:t>
            </w:r>
          </w:p>
        </w:tc>
      </w:tr>
      <w:tr w:rsidR="002413DB" w:rsidRPr="00B328BA" w14:paraId="7058F39E" w14:textId="0B055876" w:rsidTr="002413DB">
        <w:tc>
          <w:tcPr>
            <w:tcW w:w="1271" w:type="dxa"/>
          </w:tcPr>
          <w:p w14:paraId="504F6835" w14:textId="30E4343A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70" w:type="dxa"/>
          </w:tcPr>
          <w:p w14:paraId="115D8A41" w14:textId="23377B6C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Mathilde Hemmingsen</w:t>
            </w:r>
          </w:p>
        </w:tc>
        <w:tc>
          <w:tcPr>
            <w:tcW w:w="2176" w:type="dxa"/>
          </w:tcPr>
          <w:p w14:paraId="671F5326" w14:textId="20D94579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5.54</w:t>
            </w:r>
          </w:p>
        </w:tc>
      </w:tr>
      <w:tr w:rsidR="002413DB" w:rsidRPr="00B328BA" w14:paraId="28F6BD13" w14:textId="37C5C00F" w:rsidTr="002413DB">
        <w:tc>
          <w:tcPr>
            <w:tcW w:w="1271" w:type="dxa"/>
          </w:tcPr>
          <w:p w14:paraId="23B82863" w14:textId="36A0F6C1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70" w:type="dxa"/>
          </w:tcPr>
          <w:p w14:paraId="6AF2224C" w14:textId="5A9E12C8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Sverre Skogli</w:t>
            </w:r>
          </w:p>
        </w:tc>
        <w:tc>
          <w:tcPr>
            <w:tcW w:w="2176" w:type="dxa"/>
          </w:tcPr>
          <w:p w14:paraId="3865BE77" w14:textId="4C957099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</w:t>
            </w:r>
          </w:p>
        </w:tc>
      </w:tr>
      <w:tr w:rsidR="002413DB" w:rsidRPr="00B328BA" w14:paraId="5AA3D3A5" w14:textId="75322174" w:rsidTr="002413DB">
        <w:tc>
          <w:tcPr>
            <w:tcW w:w="1271" w:type="dxa"/>
          </w:tcPr>
          <w:p w14:paraId="09D53BC1" w14:textId="65615553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770" w:type="dxa"/>
          </w:tcPr>
          <w:p w14:paraId="546220F2" w14:textId="0344EAEF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Emilie Olsen</w:t>
            </w:r>
          </w:p>
        </w:tc>
        <w:tc>
          <w:tcPr>
            <w:tcW w:w="2176" w:type="dxa"/>
          </w:tcPr>
          <w:p w14:paraId="1F3A4C04" w14:textId="040FFA72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2413DB" w:rsidRPr="00B328BA" w14:paraId="38A4F000" w14:textId="5DB36DE5" w:rsidTr="002413DB">
        <w:tc>
          <w:tcPr>
            <w:tcW w:w="1271" w:type="dxa"/>
          </w:tcPr>
          <w:p w14:paraId="05968083" w14:textId="106C5912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770" w:type="dxa"/>
          </w:tcPr>
          <w:p w14:paraId="79CCD80F" w14:textId="660DCFDC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Aleah Sophie Søreng</w:t>
            </w:r>
          </w:p>
        </w:tc>
        <w:tc>
          <w:tcPr>
            <w:tcW w:w="2176" w:type="dxa"/>
          </w:tcPr>
          <w:p w14:paraId="478BD08B" w14:textId="75C9E96C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</w:tr>
      <w:tr w:rsidR="002413DB" w:rsidRPr="00B328BA" w14:paraId="3A5BB6DB" w14:textId="59CC42FB" w:rsidTr="002413DB">
        <w:tc>
          <w:tcPr>
            <w:tcW w:w="1271" w:type="dxa"/>
          </w:tcPr>
          <w:p w14:paraId="27743D27" w14:textId="779A7329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770" w:type="dxa"/>
          </w:tcPr>
          <w:p w14:paraId="315AC6DA" w14:textId="047F2D6E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 Amund Norbye</w:t>
            </w:r>
          </w:p>
        </w:tc>
        <w:tc>
          <w:tcPr>
            <w:tcW w:w="2176" w:type="dxa"/>
          </w:tcPr>
          <w:p w14:paraId="0C3272E6" w14:textId="465056FF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12.53</w:t>
            </w:r>
          </w:p>
        </w:tc>
      </w:tr>
      <w:tr w:rsidR="002413DB" w:rsidRPr="00B328BA" w14:paraId="6899485B" w14:textId="3DDBF5C9" w:rsidTr="002413DB">
        <w:tc>
          <w:tcPr>
            <w:tcW w:w="1271" w:type="dxa"/>
          </w:tcPr>
          <w:p w14:paraId="36E87CCA" w14:textId="157C4757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770" w:type="dxa"/>
          </w:tcPr>
          <w:p w14:paraId="10081FC3" w14:textId="693FAAD5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Elise Johannessen</w:t>
            </w:r>
          </w:p>
        </w:tc>
        <w:tc>
          <w:tcPr>
            <w:tcW w:w="2176" w:type="dxa"/>
          </w:tcPr>
          <w:p w14:paraId="3A7106D2" w14:textId="522DBFC8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</w:t>
            </w:r>
          </w:p>
        </w:tc>
      </w:tr>
      <w:tr w:rsidR="002413DB" w:rsidRPr="00B328BA" w14:paraId="64F02BED" w14:textId="24A30337" w:rsidTr="002413DB">
        <w:tc>
          <w:tcPr>
            <w:tcW w:w="1271" w:type="dxa"/>
          </w:tcPr>
          <w:p w14:paraId="52C43A59" w14:textId="00DF7AFD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770" w:type="dxa"/>
          </w:tcPr>
          <w:p w14:paraId="4CFF4E29" w14:textId="5702C906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Lilli </w:t>
            </w:r>
            <w:proofErr w:type="spellStart"/>
            <w:r>
              <w:rPr>
                <w:sz w:val="28"/>
                <w:szCs w:val="28"/>
              </w:rPr>
              <w:t>Thorwart</w:t>
            </w:r>
            <w:proofErr w:type="spellEnd"/>
          </w:p>
        </w:tc>
        <w:tc>
          <w:tcPr>
            <w:tcW w:w="2176" w:type="dxa"/>
          </w:tcPr>
          <w:p w14:paraId="1CBF2A07" w14:textId="0D320B4C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Fullført </w:t>
            </w:r>
          </w:p>
        </w:tc>
      </w:tr>
      <w:tr w:rsidR="002413DB" w:rsidRPr="00B328BA" w14:paraId="5BF40409" w14:textId="6CBC083C" w:rsidTr="002413DB">
        <w:tc>
          <w:tcPr>
            <w:tcW w:w="1271" w:type="dxa"/>
          </w:tcPr>
          <w:p w14:paraId="77A4A775" w14:textId="77777777" w:rsidR="002413DB" w:rsidRPr="00B328BA" w:rsidRDefault="002413DB" w:rsidP="00B328B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2B91A3C" w14:textId="77777777" w:rsidR="002413DB" w:rsidRPr="00B328BA" w:rsidRDefault="002413DB" w:rsidP="00B328BA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14:paraId="0494E0C2" w14:textId="77777777" w:rsidR="002413DB" w:rsidRPr="00B328BA" w:rsidRDefault="002413DB" w:rsidP="00B328BA">
            <w:pPr>
              <w:rPr>
                <w:sz w:val="28"/>
                <w:szCs w:val="28"/>
              </w:rPr>
            </w:pPr>
          </w:p>
        </w:tc>
      </w:tr>
      <w:tr w:rsidR="002413DB" w:rsidRPr="00B328BA" w14:paraId="591ACFA1" w14:textId="5E7F28CC" w:rsidTr="002413DB">
        <w:tc>
          <w:tcPr>
            <w:tcW w:w="1271" w:type="dxa"/>
          </w:tcPr>
          <w:p w14:paraId="48506190" w14:textId="77777777" w:rsidR="002413DB" w:rsidRPr="00B328BA" w:rsidRDefault="002413DB" w:rsidP="00B328B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EBBA2D5" w14:textId="43C718C2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Torstein Norbye</w:t>
            </w:r>
          </w:p>
        </w:tc>
        <w:tc>
          <w:tcPr>
            <w:tcW w:w="2176" w:type="dxa"/>
          </w:tcPr>
          <w:p w14:paraId="4F4D0E66" w14:textId="24DADFCB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2413DB" w:rsidRPr="00B328BA" w14:paraId="680245E4" w14:textId="5A2E354C" w:rsidTr="002413DB">
        <w:tc>
          <w:tcPr>
            <w:tcW w:w="1271" w:type="dxa"/>
          </w:tcPr>
          <w:p w14:paraId="787A1DE8" w14:textId="77777777" w:rsidR="002413DB" w:rsidRPr="00B328BA" w:rsidRDefault="002413DB" w:rsidP="00B328B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7FDA4623" w14:textId="3A089E3F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Willy Fredriksen</w:t>
            </w:r>
          </w:p>
        </w:tc>
        <w:tc>
          <w:tcPr>
            <w:tcW w:w="2176" w:type="dxa"/>
          </w:tcPr>
          <w:p w14:paraId="39BF8112" w14:textId="3885858E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</w:tr>
      <w:tr w:rsidR="002413DB" w:rsidRPr="00B328BA" w14:paraId="47F5AA4A" w14:textId="02C76EED" w:rsidTr="002413DB">
        <w:tc>
          <w:tcPr>
            <w:tcW w:w="1271" w:type="dxa"/>
          </w:tcPr>
          <w:p w14:paraId="4CE734B2" w14:textId="77777777" w:rsidR="002413DB" w:rsidRPr="00B328BA" w:rsidRDefault="002413DB" w:rsidP="00B328B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5CDD74B1" w14:textId="7261C720" w:rsidR="002413DB" w:rsidRPr="00B328BA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Lill-Tove Fredriksen</w:t>
            </w:r>
          </w:p>
        </w:tc>
        <w:tc>
          <w:tcPr>
            <w:tcW w:w="2176" w:type="dxa"/>
          </w:tcPr>
          <w:p w14:paraId="37F73657" w14:textId="0DB61B86" w:rsidR="002413DB" w:rsidRDefault="002413DB" w:rsidP="00B3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</w:p>
        </w:tc>
      </w:tr>
      <w:tr w:rsidR="002413DB" w:rsidRPr="00B328BA" w14:paraId="37878E52" w14:textId="21EC82F3" w:rsidTr="002413DB">
        <w:tc>
          <w:tcPr>
            <w:tcW w:w="1271" w:type="dxa"/>
          </w:tcPr>
          <w:p w14:paraId="280653DA" w14:textId="77777777" w:rsidR="002413DB" w:rsidRPr="00B328BA" w:rsidRDefault="002413DB" w:rsidP="00B328B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5CB9688" w14:textId="77777777" w:rsidR="002413DB" w:rsidRPr="00B328BA" w:rsidRDefault="002413DB" w:rsidP="00B328BA">
            <w:pPr>
              <w:rPr>
                <w:sz w:val="28"/>
                <w:szCs w:val="28"/>
              </w:rPr>
            </w:pPr>
          </w:p>
        </w:tc>
        <w:tc>
          <w:tcPr>
            <w:tcW w:w="2176" w:type="dxa"/>
          </w:tcPr>
          <w:p w14:paraId="09685882" w14:textId="77777777" w:rsidR="002413DB" w:rsidRPr="00B328BA" w:rsidRDefault="002413DB" w:rsidP="00B328BA">
            <w:pPr>
              <w:rPr>
                <w:sz w:val="28"/>
                <w:szCs w:val="28"/>
              </w:rPr>
            </w:pPr>
          </w:p>
        </w:tc>
      </w:tr>
    </w:tbl>
    <w:p w14:paraId="56920782" w14:textId="77777777" w:rsidR="00B328BA" w:rsidRPr="00B328BA" w:rsidRDefault="00B328BA" w:rsidP="00B328BA">
      <w:pPr>
        <w:rPr>
          <w:sz w:val="28"/>
          <w:szCs w:val="28"/>
        </w:rPr>
      </w:pPr>
    </w:p>
    <w:sectPr w:rsidR="00B328BA" w:rsidRPr="00B3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BA"/>
    <w:rsid w:val="002413DB"/>
    <w:rsid w:val="00407B67"/>
    <w:rsid w:val="004C0931"/>
    <w:rsid w:val="008D04DF"/>
    <w:rsid w:val="008E4C49"/>
    <w:rsid w:val="00A61EFA"/>
    <w:rsid w:val="00B328BA"/>
    <w:rsid w:val="00D4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D67C"/>
  <w15:chartTrackingRefBased/>
  <w15:docId w15:val="{490C5903-6AE3-4D27-81DA-3AA7A05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Lill-Tove Fredriksen</dc:creator>
  <cp:keywords/>
  <dc:description/>
  <cp:lastModifiedBy>Lill-Tove Fredriksen</cp:lastModifiedBy>
  <cp:revision>5</cp:revision>
  <cp:lastPrinted>2023-01-12T09:25:00Z</cp:lastPrinted>
  <dcterms:created xsi:type="dcterms:W3CDTF">2023-01-12T09:19:00Z</dcterms:created>
  <dcterms:modified xsi:type="dcterms:W3CDTF">2023-02-17T09:50:00Z</dcterms:modified>
</cp:coreProperties>
</file>